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7D05C6DB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Cadastro do vendedor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477AA81A" w:rsidR="00337BE8" w:rsidRPr="00C2177D" w:rsidRDefault="00C2177D" w:rsidP="001F49B1">
            <w:pPr>
              <w:ind w:firstLine="29"/>
              <w:jc w:val="left"/>
              <w:rPr>
                <w:rFonts w:ascii="Arial" w:hAnsi="Arial" w:cs="Arial"/>
                <w:b/>
                <w:bCs/>
              </w:rPr>
            </w:pPr>
            <w:r w:rsidRPr="00C2177D">
              <w:rPr>
                <w:rFonts w:ascii="Arial" w:hAnsi="Arial" w:cs="Arial"/>
                <w:b/>
                <w:bCs/>
              </w:rPr>
              <w:t>Acesso ao Netsales (30")</w:t>
            </w: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3A4F1991" w:rsidR="00337BE8" w:rsidRPr="00337BE8" w:rsidRDefault="00FA34C3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303B8DC" w:rsidR="00337BE8" w:rsidRPr="00337BE8" w:rsidRDefault="00D05B12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111C77B3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correspondem à aproximandamente</w:t>
            </w: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3A18A7FC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slide, balão de texto, objeto, elemento gráfico, ícone, personagem, etc...</w:t>
            </w:r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46F7D2F0" w:rsidR="00391851" w:rsidRPr="00337BE8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391851" w:rsidRPr="00337BE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24" w:type="dxa"/>
            <w:vAlign w:val="center"/>
          </w:tcPr>
          <w:p w14:paraId="497E3A76" w14:textId="13F17897" w:rsidR="00391851" w:rsidRPr="003A4C9A" w:rsidRDefault="00F3358A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</w:pPr>
            <w:r w:rsidRPr="00F3358A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Estou de volta agora para falarmos sobre o sistema de vendas residencial.</w:t>
            </w:r>
          </w:p>
        </w:tc>
        <w:tc>
          <w:tcPr>
            <w:tcW w:w="1983" w:type="dxa"/>
            <w:vAlign w:val="center"/>
          </w:tcPr>
          <w:p w14:paraId="6E8D58F0" w14:textId="2F81CB0E" w:rsidR="005D59BE" w:rsidRDefault="00F3358A" w:rsidP="00EA5A37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F3358A">
              <w:rPr>
                <w:rFonts w:ascii="Arial" w:hAnsi="Arial" w:cs="Arial"/>
                <w:sz w:val="24"/>
                <w:szCs w:val="24"/>
              </w:rPr>
              <w:t xml:space="preserve">Julio sorrindo, acenando. Ele segura um recorte de papel com o logo do </w:t>
            </w:r>
            <w:r w:rsidRPr="00F3358A">
              <w:rPr>
                <w:rFonts w:ascii="Arial" w:hAnsi="Arial" w:cs="Arial"/>
                <w:b/>
                <w:bCs/>
                <w:sz w:val="24"/>
                <w:szCs w:val="24"/>
              </w:rPr>
              <w:t>Netsales</w:t>
            </w:r>
            <w:r w:rsidRPr="00F3358A">
              <w:rPr>
                <w:rFonts w:ascii="Arial" w:hAnsi="Arial" w:cs="Arial"/>
                <w:sz w:val="24"/>
                <w:szCs w:val="24"/>
              </w:rPr>
              <w:t>.</w:t>
            </w:r>
            <w:r w:rsidR="00150E4E">
              <w:rPr>
                <w:rFonts w:ascii="Arial" w:hAnsi="Arial" w:cs="Arial"/>
                <w:sz w:val="24"/>
                <w:szCs w:val="24"/>
              </w:rPr>
              <w:br/>
            </w:r>
          </w:p>
          <w:p w14:paraId="0D7C385B" w14:textId="77777777" w:rsidR="005D59BE" w:rsidRDefault="005D59BE" w:rsidP="005D59B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84CBD" w14:textId="77777777" w:rsidR="00FC01B7" w:rsidRDefault="005D59BE" w:rsidP="00FC01B7">
            <w:pPr>
              <w:ind w:firstLine="0"/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150E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0E4E" w:rsidRPr="00150E4E">
              <w:t xml:space="preserve"> </w:t>
            </w:r>
            <w:r w:rsidRPr="005D5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="00FC01B7">
              <w:t xml:space="preserve"> </w:t>
            </w:r>
          </w:p>
          <w:p w14:paraId="72FD1724" w14:textId="2159D3F8" w:rsidR="00F3358A" w:rsidRPr="00F3358A" w:rsidRDefault="00F3358A" w:rsidP="00F3358A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F3358A">
              <w:rPr>
                <w:rFonts w:ascii="Arial" w:hAnsi="Arial" w:cs="Arial"/>
                <w:b/>
                <w:bCs/>
                <w:sz w:val="24"/>
                <w:szCs w:val="24"/>
              </w:rPr>
              <w:t>VENDAS RESIDENCIAL</w:t>
            </w:r>
            <w:r w:rsidRPr="00F3358A">
              <w:rPr>
                <w:rFonts w:ascii="Arial" w:hAnsi="Arial" w:cs="Arial"/>
                <w:sz w:val="24"/>
                <w:szCs w:val="24"/>
              </w:rPr>
              <w:br/>
            </w:r>
          </w:p>
          <w:p w14:paraId="726DC406" w14:textId="77777777" w:rsidR="00F3358A" w:rsidRPr="00F3358A" w:rsidRDefault="00F3358A" w:rsidP="00F3358A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F3358A">
              <w:rPr>
                <w:rFonts w:ascii="Arial" w:hAnsi="Arial" w:cs="Arial"/>
                <w:sz w:val="24"/>
                <w:szCs w:val="24"/>
              </w:rPr>
              <w:t>Netsales</w:t>
            </w:r>
          </w:p>
          <w:p w14:paraId="0A959AA3" w14:textId="2E51F453" w:rsidR="00D05B12" w:rsidRPr="00FC01B7" w:rsidRDefault="00D05B12" w:rsidP="00FC01B7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6" w:type="dxa"/>
          </w:tcPr>
          <w:p w14:paraId="1C452F44" w14:textId="16039265" w:rsidR="005D59BE" w:rsidRDefault="00F3358A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358A">
              <w:rPr>
                <w:rFonts w:ascii="Arial" w:hAnsi="Arial" w:cs="Arial"/>
                <w:b/>
                <w:bCs/>
                <w:sz w:val="24"/>
                <w:szCs w:val="24"/>
              </w:rPr>
              <w:drawing>
                <wp:inline distT="0" distB="0" distL="0" distR="0" wp14:anchorId="2213F9F2" wp14:editId="736876CD">
                  <wp:extent cx="1841500" cy="3296920"/>
                  <wp:effectExtent l="0" t="0" r="6350" b="0"/>
                  <wp:docPr id="135975136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75136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F07BE" w14:textId="77777777" w:rsidR="005D59BE" w:rsidRDefault="005D59BE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473C19" w14:textId="25330F4F" w:rsidR="00391851" w:rsidRPr="00340353" w:rsidRDefault="00340353" w:rsidP="00340353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Sugestão de Estilo:</w:t>
            </w:r>
            <w:r w:rsidRPr="00340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59BE" w:rsidRPr="005D59BE">
              <w:t xml:space="preserve"> </w:t>
            </w:r>
            <w:r w:rsidR="005D59BE" w:rsidRPr="005D59BE">
              <w:rPr>
                <w:rFonts w:ascii="Arial" w:hAnsi="Arial" w:cs="Arial"/>
                <w:sz w:val="24"/>
                <w:szCs w:val="24"/>
              </w:rPr>
              <w:t>Scrapbook Digital (Texturas de papel, fita crepe, carimbos, ícones recortados).</w:t>
            </w: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703CD892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Cena </w:t>
            </w:r>
            <w:r w:rsidR="007A2893" w:rsidRPr="00337BE8">
              <w:rPr>
                <w:rFonts w:ascii="Arial" w:hAnsi="Arial" w:cs="Arial"/>
                <w:b/>
              </w:rPr>
              <w:t>2</w:t>
            </w:r>
            <w:r w:rsidR="00FC01B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524" w:type="dxa"/>
            <w:vAlign w:val="center"/>
          </w:tcPr>
          <w:p w14:paraId="5B18D7AA" w14:textId="121DBDF4" w:rsidR="007A2893" w:rsidRPr="003A4C9A" w:rsidRDefault="003170F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170F3">
              <w:rPr>
                <w:rFonts w:ascii="Arial" w:hAnsi="Arial" w:cs="Arial"/>
                <w:bCs/>
                <w:sz w:val="24"/>
                <w:szCs w:val="24"/>
              </w:rPr>
              <w:t>Ao fazer a solicitação no SmartTI, é necessário selecionar o perfil correto que deverá ser liberado para o vendedor.</w:t>
            </w:r>
          </w:p>
        </w:tc>
        <w:tc>
          <w:tcPr>
            <w:tcW w:w="1983" w:type="dxa"/>
            <w:vAlign w:val="center"/>
          </w:tcPr>
          <w:p w14:paraId="0D89B023" w14:textId="04EA597E" w:rsidR="00FC01B7" w:rsidRDefault="003170F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170F3">
              <w:rPr>
                <w:rFonts w:ascii="Arial" w:hAnsi="Arial" w:cs="Arial"/>
                <w:bCs/>
                <w:sz w:val="24"/>
                <w:szCs w:val="24"/>
              </w:rPr>
              <w:t xml:space="preserve">Julio aponta para um "SmartTI" estilizado como um monitor de papel. Ele segura uma lupa de papel sobre a palavra </w:t>
            </w:r>
            <w:r w:rsidRPr="003170F3">
              <w:rPr>
                <w:rFonts w:ascii="Arial" w:hAnsi="Arial" w:cs="Arial"/>
                <w:b/>
                <w:bCs/>
                <w:sz w:val="24"/>
                <w:szCs w:val="24"/>
              </w:rPr>
              <w:t>PERFIL</w:t>
            </w:r>
            <w:r w:rsidRPr="003170F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2B42628" w14:textId="77777777" w:rsidR="003170F3" w:rsidRDefault="003170F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45CDE6" w14:textId="77777777" w:rsidR="00FC01B7" w:rsidRDefault="00FC01B7" w:rsidP="00FC01B7">
            <w:pPr>
              <w:ind w:firstLine="0"/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150E4E">
              <w:t xml:space="preserve"> </w:t>
            </w:r>
            <w:r w:rsidRPr="005D5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>
              <w:t xml:space="preserve"> </w:t>
            </w:r>
          </w:p>
          <w:p w14:paraId="4B39823A" w14:textId="77777777" w:rsidR="00FC01B7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3FD1A0" w14:textId="77777777" w:rsidR="003170F3" w:rsidRPr="003170F3" w:rsidRDefault="003170F3" w:rsidP="003170F3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0F3">
              <w:rPr>
                <w:rFonts w:ascii="Arial" w:hAnsi="Arial" w:cs="Arial"/>
                <w:b/>
                <w:bCs/>
                <w:sz w:val="24"/>
                <w:szCs w:val="24"/>
              </w:rPr>
              <w:t>SMARTTI</w:t>
            </w:r>
          </w:p>
          <w:p w14:paraId="45E29135" w14:textId="43461BCE" w:rsidR="003170F3" w:rsidRPr="003170F3" w:rsidRDefault="003170F3" w:rsidP="003170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0F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3170F3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🔍</w:t>
            </w:r>
            <w:r w:rsidRPr="003170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Selecione o Perfil Correto!</w:t>
            </w:r>
          </w:p>
          <w:p w14:paraId="631673C4" w14:textId="4ACEDD5A" w:rsidR="00FC01B7" w:rsidRPr="00FC01B7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  <w:vAlign w:val="center"/>
          </w:tcPr>
          <w:p w14:paraId="03B18ABC" w14:textId="726FE23D" w:rsidR="007940A0" w:rsidRPr="00F83879" w:rsidRDefault="00E53983" w:rsidP="00B8586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E53983">
              <w:rPr>
                <w:rFonts w:ascii="Arial" w:hAnsi="Arial" w:cs="Arial"/>
                <w:b/>
              </w:rPr>
              <w:drawing>
                <wp:inline distT="0" distB="0" distL="0" distR="0" wp14:anchorId="494739DE" wp14:editId="4C83CF4B">
                  <wp:extent cx="1841500" cy="3296920"/>
                  <wp:effectExtent l="0" t="0" r="6350" b="0"/>
                  <wp:docPr id="20022821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28219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3364E1D5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Cena 3</w:t>
            </w:r>
            <w:r w:rsidR="00D67AC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524" w:type="dxa"/>
            <w:vAlign w:val="center"/>
          </w:tcPr>
          <w:p w14:paraId="15D3FA25" w14:textId="09CA8526" w:rsidR="007A2893" w:rsidRPr="003A4C9A" w:rsidRDefault="00280DD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0DD3">
              <w:rPr>
                <w:rFonts w:ascii="Arial" w:hAnsi="Arial" w:cs="Arial"/>
                <w:bCs/>
                <w:sz w:val="24"/>
                <w:szCs w:val="24"/>
              </w:rPr>
              <w:t>A escolha do perfil errado implicará em produtos e ofertas que não são adequadas ao canal de atuaçã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280DD3">
              <w:rPr>
                <w:rFonts w:ascii="Arial" w:hAnsi="Arial" w:cs="Arial"/>
                <w:bCs/>
                <w:sz w:val="24"/>
                <w:szCs w:val="24"/>
              </w:rPr>
              <w:t>, portanto, requer muita atenção!</w:t>
            </w:r>
          </w:p>
        </w:tc>
        <w:tc>
          <w:tcPr>
            <w:tcW w:w="1983" w:type="dxa"/>
            <w:vAlign w:val="center"/>
          </w:tcPr>
          <w:p w14:paraId="2B7E520B" w14:textId="410B48EB" w:rsidR="00FD7C85" w:rsidRDefault="00FD7C85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FD7C85">
              <w:rPr>
                <w:rFonts w:ascii="Arial" w:hAnsi="Arial" w:cs="Arial"/>
                <w:bCs/>
                <w:sz w:val="24"/>
                <w:szCs w:val="24"/>
              </w:rPr>
              <w:t xml:space="preserve">Julio </w:t>
            </w:r>
            <w:r w:rsidR="00280DD3">
              <w:rPr>
                <w:rFonts w:ascii="Arial" w:hAnsi="Arial" w:cs="Arial"/>
                <w:bCs/>
                <w:sz w:val="24"/>
                <w:szCs w:val="24"/>
              </w:rPr>
              <w:t>segura uma placa com destaque para Ofertas erradas=Per</w:t>
            </w:r>
            <w:r w:rsidRPr="00FD7C85">
              <w:rPr>
                <w:rFonts w:ascii="Arial" w:hAnsi="Arial" w:cs="Arial"/>
                <w:bCs/>
                <w:sz w:val="24"/>
                <w:szCs w:val="24"/>
              </w:rPr>
              <w:t>". Um ícone de "Gestor Matricial" (recorte de papel com crachá) aparece acima do tablet.</w:t>
            </w:r>
          </w:p>
          <w:p w14:paraId="2949135A" w14:textId="77777777" w:rsidR="00FD7C85" w:rsidRDefault="00FD7C85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3F0C7C" w14:textId="281E30F6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7507DCD6" w14:textId="50D063FE" w:rsidR="007D6D05" w:rsidRPr="007D6D05" w:rsidRDefault="007D6D05" w:rsidP="007D6D05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6D05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⚠️</w:t>
            </w:r>
            <w:r w:rsidRPr="007D6D05">
              <w:rPr>
                <w:rFonts w:ascii="Arial" w:hAnsi="Arial" w:cs="Arial"/>
                <w:b/>
                <w:bCs/>
                <w:sz w:val="24"/>
                <w:szCs w:val="24"/>
              </w:rPr>
              <w:t>MUITA ATENÇÃO!</w:t>
            </w:r>
          </w:p>
          <w:p w14:paraId="49AFE392" w14:textId="77777777" w:rsidR="007D6D05" w:rsidRPr="007D6D05" w:rsidRDefault="007D6D05" w:rsidP="007D6D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BA2C2E" w14:textId="77777777" w:rsidR="007D6D05" w:rsidRPr="007D6D05" w:rsidRDefault="007D6D05" w:rsidP="007D6D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3011AC" w14:textId="303DE03D" w:rsidR="00464B0D" w:rsidRPr="00150E4E" w:rsidRDefault="007D6D05" w:rsidP="007D6D05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D6D05">
              <w:rPr>
                <w:rFonts w:ascii="Arial" w:hAnsi="Arial" w:cs="Arial"/>
                <w:b/>
                <w:bCs/>
                <w:sz w:val="24"/>
                <w:szCs w:val="24"/>
              </w:rPr>
              <w:t>Perfil errado=Ofertas erradas.</w:t>
            </w:r>
          </w:p>
        </w:tc>
        <w:tc>
          <w:tcPr>
            <w:tcW w:w="3116" w:type="dxa"/>
          </w:tcPr>
          <w:p w14:paraId="7B01589A" w14:textId="682FCE19" w:rsidR="007A2893" w:rsidRPr="00F83879" w:rsidRDefault="00280DD3" w:rsidP="00464B0D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280DD3">
              <w:rPr>
                <w:rFonts w:ascii="Arial" w:hAnsi="Arial" w:cs="Arial"/>
                <w:b/>
              </w:rPr>
              <w:drawing>
                <wp:inline distT="0" distB="0" distL="0" distR="0" wp14:anchorId="0D028ABA" wp14:editId="3590AC6E">
                  <wp:extent cx="1841500" cy="3296920"/>
                  <wp:effectExtent l="0" t="0" r="6350" b="0"/>
                  <wp:docPr id="8169569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5694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6F44642C" w:rsidR="0056212E" w:rsidRPr="0056212E" w:rsidRDefault="0056212E" w:rsidP="00AA737F">
            <w:pPr>
              <w:ind w:firstLine="0"/>
              <w:jc w:val="left"/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Cena </w:t>
            </w:r>
            <w:r w:rsidR="00F83879" w:rsidRPr="0006535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4" w:type="dxa"/>
            <w:vAlign w:val="center"/>
          </w:tcPr>
          <w:p w14:paraId="45ABF33A" w14:textId="2C58F157" w:rsidR="00150E4E" w:rsidRPr="00150E4E" w:rsidRDefault="00150E4E" w:rsidP="00150E4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5DBFA2" w14:textId="6859DEF3" w:rsidR="002D4069" w:rsidRPr="003A4C9A" w:rsidRDefault="00DD5E54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DD5E54">
              <w:rPr>
                <w:rFonts w:ascii="Arial" w:hAnsi="Arial" w:cs="Arial"/>
                <w:bCs/>
                <w:sz w:val="24"/>
                <w:szCs w:val="24"/>
              </w:rPr>
              <w:t>Outras informações como equipe de vendas e canal também são</w:t>
            </w:r>
            <w:r w:rsidR="005731D8">
              <w:rPr>
                <w:rFonts w:ascii="Arial" w:hAnsi="Arial" w:cs="Arial"/>
                <w:bCs/>
                <w:sz w:val="24"/>
                <w:szCs w:val="24"/>
              </w:rPr>
              <w:t xml:space="preserve"> extremamente</w:t>
            </w:r>
            <w:r w:rsidRPr="00DD5E54">
              <w:rPr>
                <w:rFonts w:ascii="Arial" w:hAnsi="Arial" w:cs="Arial"/>
                <w:bCs/>
                <w:sz w:val="24"/>
                <w:szCs w:val="24"/>
              </w:rPr>
              <w:t xml:space="preserve"> importantes. </w:t>
            </w:r>
            <w:r w:rsidR="002D4069">
              <w:rPr>
                <w:rFonts w:ascii="Arial" w:hAnsi="Arial" w:cs="Arial"/>
                <w:bCs/>
                <w:sz w:val="24"/>
                <w:szCs w:val="24"/>
              </w:rPr>
              <w:t>Por isso, se for abrir uma demanda, c</w:t>
            </w:r>
            <w:r w:rsidRPr="00DD5E54">
              <w:rPr>
                <w:rFonts w:ascii="Arial" w:hAnsi="Arial" w:cs="Arial"/>
                <w:bCs/>
                <w:sz w:val="24"/>
                <w:szCs w:val="24"/>
              </w:rPr>
              <w:t>heque junto ao canal matricial os dados corretos</w:t>
            </w:r>
            <w:r w:rsidR="002D4069">
              <w:rPr>
                <w:rFonts w:ascii="Arial" w:hAnsi="Arial" w:cs="Arial"/>
                <w:bCs/>
                <w:sz w:val="24"/>
                <w:szCs w:val="24"/>
              </w:rPr>
              <w:t xml:space="preserve"> para a solicitação!</w:t>
            </w:r>
          </w:p>
        </w:tc>
        <w:tc>
          <w:tcPr>
            <w:tcW w:w="1983" w:type="dxa"/>
            <w:vAlign w:val="center"/>
          </w:tcPr>
          <w:p w14:paraId="33557F87" w14:textId="407DC685" w:rsidR="0056212E" w:rsidRDefault="002D4069" w:rsidP="00AA737F">
            <w:pPr>
              <w:ind w:firstLine="0"/>
              <w:jc w:val="left"/>
              <w:rPr>
                <w:rFonts w:ascii="Arial" w:hAnsi="Arial" w:cs="Arial"/>
                <w:bCs/>
              </w:rPr>
            </w:pPr>
            <w:r w:rsidRPr="002D4069">
              <w:rPr>
                <w:rFonts w:ascii="Arial" w:hAnsi="Arial" w:cs="Arial"/>
                <w:bCs/>
                <w:sz w:val="24"/>
                <w:szCs w:val="24"/>
              </w:rPr>
              <w:t>Julio segura um checklist com itens como "Equipe" e "Canal". Ele finaliza apontando para o ícone do Canal Matricial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EF4CB4A" w14:textId="77777777" w:rsidR="002D4069" w:rsidRDefault="002D4069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  <w:p w14:paraId="6BFC3156" w14:textId="0E73E3BF" w:rsidR="00902D00" w:rsidRPr="0056212E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56212E">
              <w:rPr>
                <w:rFonts w:ascii="Arial" w:hAnsi="Arial" w:cs="Arial"/>
                <w:b/>
              </w:rPr>
              <w:t>Texto na tela:</w:t>
            </w:r>
          </w:p>
          <w:p w14:paraId="13D5866E" w14:textId="77777777" w:rsidR="002D4069" w:rsidRDefault="002D4069" w:rsidP="002D4069">
            <w:pPr>
              <w:ind w:firstLine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</w:p>
          <w:p w14:paraId="6CDE918E" w14:textId="3A381049" w:rsidR="002D4069" w:rsidRPr="002D4069" w:rsidRDefault="002D4069" w:rsidP="002D4069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D4069">
              <w:rPr>
                <w:rFonts w:ascii="Arial" w:hAnsi="Arial" w:cs="Arial"/>
                <w:b/>
                <w:bCs/>
                <w:sz w:val="24"/>
                <w:szCs w:val="24"/>
              </w:rPr>
              <w:t>CHECKLIST:</w:t>
            </w:r>
          </w:p>
          <w:p w14:paraId="3182EC06" w14:textId="77777777" w:rsidR="002D4069" w:rsidRPr="002D4069" w:rsidRDefault="002D4069" w:rsidP="002D40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ED3C03" w14:textId="77777777" w:rsidR="002D4069" w:rsidRPr="002D4069" w:rsidRDefault="002D4069" w:rsidP="002D4069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D4069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✅</w:t>
            </w:r>
            <w:r w:rsidRPr="002D40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Equipe</w:t>
            </w:r>
          </w:p>
          <w:p w14:paraId="558D4EB7" w14:textId="5DC3C3B6" w:rsidR="00902D00" w:rsidRPr="00E42909" w:rsidRDefault="002D4069" w:rsidP="002D406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D4069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✅</w:t>
            </w:r>
            <w:r w:rsidRPr="002D40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Canal</w:t>
            </w:r>
            <w:r w:rsidRPr="002D4069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2911AA68" w14:textId="7CAF6074" w:rsidR="00F83879" w:rsidRPr="00F83879" w:rsidRDefault="006A5422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6A5422">
              <w:rPr>
                <w:rFonts w:ascii="Arial" w:hAnsi="Arial" w:cs="Arial"/>
                <w:b/>
              </w:rPr>
              <w:drawing>
                <wp:inline distT="0" distB="0" distL="0" distR="0" wp14:anchorId="6F142A5D" wp14:editId="73AA2519">
                  <wp:extent cx="1841500" cy="3296920"/>
                  <wp:effectExtent l="0" t="0" r="6350" b="0"/>
                  <wp:docPr id="6627088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088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3FEDC597" w:rsidR="00F83879" w:rsidRPr="00902D00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01463F53" w14:textId="2E244167" w:rsidR="00F83879" w:rsidRPr="003A4C9A" w:rsidRDefault="00F83879" w:rsidP="00902D0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7EF81503" w14:textId="7E76C9AF" w:rsidR="00F83879" w:rsidRPr="00F83879" w:rsidRDefault="00F83879" w:rsidP="000B01D4">
            <w:pPr>
              <w:ind w:firstLine="0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E4B0756" w14:textId="08C1661B" w:rsidR="00F83879" w:rsidRPr="00F83879" w:rsidRDefault="00F83879" w:rsidP="00970AB8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580A87A2" w:rsidR="00F83879" w:rsidRPr="00065352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1F19B94D" w14:textId="2A9CAFA1" w:rsidR="00F83879" w:rsidRPr="00F83879" w:rsidRDefault="00F83879" w:rsidP="00065352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8E6810F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DF1FE3A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27022B05" w:rsidR="00F83879" w:rsidRPr="00E42909" w:rsidRDefault="00F83879" w:rsidP="00E4290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28E8108A" w14:textId="19391824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9CF5439" w14:textId="3E5FCED5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1DF039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363FAE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735F104" w14:textId="03A69EE3" w:rsidR="00F83879" w:rsidRPr="00F83879" w:rsidRDefault="00F83879" w:rsidP="005C0DE0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B6C1B90" w14:textId="2A2A09DD" w:rsidR="00F83879" w:rsidRPr="005C0DE0" w:rsidRDefault="00F83879" w:rsidP="005C0DE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302028A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5CC3AD5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6B9F90" w14:textId="77777777" w:rsidTr="00F83879">
        <w:trPr>
          <w:trHeight w:val="17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177799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14:paraId="5F810B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49C24B9" w14:textId="77777777" w:rsidR="00F83879" w:rsidRPr="00F83879" w:rsidRDefault="00F83879" w:rsidP="00F8387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39D401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3686FB83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4CCA23" w14:textId="77777777" w:rsidTr="00F83879">
        <w:trPr>
          <w:trHeight w:val="25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D5426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14:paraId="4A6099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6E0F23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EB938E5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12C8680F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96990" w:rsidRPr="00F83879" w14:paraId="6E977234" w14:textId="77777777" w:rsidTr="00E96990">
        <w:trPr>
          <w:trHeight w:val="43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9525E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2F2990C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8A3F7B6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562E92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49D81C92" w14:textId="77777777" w:rsidTr="00E96990">
        <w:trPr>
          <w:trHeight w:val="401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5F36D83" w14:textId="7B678315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13</w:t>
            </w:r>
          </w:p>
        </w:tc>
        <w:tc>
          <w:tcPr>
            <w:tcW w:w="6524" w:type="dxa"/>
            <w:vAlign w:val="center"/>
          </w:tcPr>
          <w:p w14:paraId="16BD41C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590A3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D90D1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839236D" w14:textId="77777777" w:rsidTr="00E96990">
        <w:trPr>
          <w:trHeight w:val="42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CCF87E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24" w:type="dxa"/>
            <w:vAlign w:val="center"/>
          </w:tcPr>
          <w:p w14:paraId="0C65990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0AC24D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70E3CA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C88EED" w14:textId="77777777" w:rsidTr="00E96990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8B3EB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vAlign w:val="center"/>
          </w:tcPr>
          <w:p w14:paraId="176AE24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A76FE6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20AA77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14F5451" w14:textId="77777777" w:rsidTr="00E96990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1FE122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vAlign w:val="center"/>
          </w:tcPr>
          <w:p w14:paraId="1C0C905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90971C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A5DF36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013FE4F5" w14:textId="77777777" w:rsidTr="00E96990">
        <w:trPr>
          <w:trHeight w:val="42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626D1C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vAlign w:val="center"/>
          </w:tcPr>
          <w:p w14:paraId="1A00A2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59FA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7F29B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0267537" w14:textId="77777777" w:rsidTr="00E96990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3F4321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vAlign w:val="center"/>
          </w:tcPr>
          <w:p w14:paraId="14FEFE5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5701B2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8CF34BA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8C223F9" w14:textId="77777777" w:rsidTr="00E96990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6B6C33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vAlign w:val="center"/>
          </w:tcPr>
          <w:p w14:paraId="6A22BEF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20541D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EBCB6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2DC87EC" w14:textId="77777777" w:rsidTr="00E96990">
        <w:trPr>
          <w:trHeight w:val="42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AEACFB0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vAlign w:val="center"/>
          </w:tcPr>
          <w:p w14:paraId="4D2E70AC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09A559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760424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Pr="00F83879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1E32F8" w:rsidRPr="00F83879" w:rsidSect="00337BE8">
      <w:footerReference w:type="default" r:id="rId15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B23FD" w14:textId="77777777" w:rsidR="00FA3691" w:rsidRDefault="00FA3691" w:rsidP="00D21BD1">
      <w:pPr>
        <w:spacing w:after="0" w:line="240" w:lineRule="auto"/>
      </w:pPr>
      <w:r>
        <w:separator/>
      </w:r>
    </w:p>
  </w:endnote>
  <w:endnote w:type="continuationSeparator" w:id="0">
    <w:p w14:paraId="6275BBE6" w14:textId="77777777" w:rsidR="00FA3691" w:rsidRDefault="00FA3691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5AA5C" w14:textId="77777777" w:rsidR="00FA3691" w:rsidRDefault="00FA3691" w:rsidP="00D21BD1">
      <w:pPr>
        <w:spacing w:after="0" w:line="240" w:lineRule="auto"/>
      </w:pPr>
      <w:r>
        <w:separator/>
      </w:r>
    </w:p>
  </w:footnote>
  <w:footnote w:type="continuationSeparator" w:id="0">
    <w:p w14:paraId="449751DF" w14:textId="77777777" w:rsidR="00FA3691" w:rsidRDefault="00FA3691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0491E"/>
    <w:rsid w:val="00013ABB"/>
    <w:rsid w:val="00016D3A"/>
    <w:rsid w:val="00016F10"/>
    <w:rsid w:val="00065352"/>
    <w:rsid w:val="0008681E"/>
    <w:rsid w:val="000B01D4"/>
    <w:rsid w:val="000E3088"/>
    <w:rsid w:val="00100618"/>
    <w:rsid w:val="0011750A"/>
    <w:rsid w:val="001209F3"/>
    <w:rsid w:val="001347C1"/>
    <w:rsid w:val="00150E4E"/>
    <w:rsid w:val="00180D7B"/>
    <w:rsid w:val="001C7225"/>
    <w:rsid w:val="001E32F8"/>
    <w:rsid w:val="001F49B1"/>
    <w:rsid w:val="001F7C2C"/>
    <w:rsid w:val="00215A3B"/>
    <w:rsid w:val="00230FFF"/>
    <w:rsid w:val="00236B53"/>
    <w:rsid w:val="00261606"/>
    <w:rsid w:val="00280DD3"/>
    <w:rsid w:val="00297166"/>
    <w:rsid w:val="002A163A"/>
    <w:rsid w:val="002C4F61"/>
    <w:rsid w:val="002C61C8"/>
    <w:rsid w:val="002D4069"/>
    <w:rsid w:val="00305821"/>
    <w:rsid w:val="0030776C"/>
    <w:rsid w:val="003170F3"/>
    <w:rsid w:val="0032144E"/>
    <w:rsid w:val="00337BE8"/>
    <w:rsid w:val="00340353"/>
    <w:rsid w:val="00342994"/>
    <w:rsid w:val="00351A72"/>
    <w:rsid w:val="003607F5"/>
    <w:rsid w:val="0036388F"/>
    <w:rsid w:val="00366829"/>
    <w:rsid w:val="003708D0"/>
    <w:rsid w:val="00391851"/>
    <w:rsid w:val="003A4C9A"/>
    <w:rsid w:val="003B337C"/>
    <w:rsid w:val="003B5E76"/>
    <w:rsid w:val="003D2489"/>
    <w:rsid w:val="003D7ED2"/>
    <w:rsid w:val="003E244D"/>
    <w:rsid w:val="003F1897"/>
    <w:rsid w:val="003F459A"/>
    <w:rsid w:val="00440E0D"/>
    <w:rsid w:val="00443997"/>
    <w:rsid w:val="004469AC"/>
    <w:rsid w:val="00456868"/>
    <w:rsid w:val="00464B0D"/>
    <w:rsid w:val="004A66AD"/>
    <w:rsid w:val="004C7148"/>
    <w:rsid w:val="004D0EBB"/>
    <w:rsid w:val="004D500F"/>
    <w:rsid w:val="004D7EF2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212E"/>
    <w:rsid w:val="005727DA"/>
    <w:rsid w:val="005731D8"/>
    <w:rsid w:val="005C0DE0"/>
    <w:rsid w:val="005D59BE"/>
    <w:rsid w:val="005F0363"/>
    <w:rsid w:val="005F45EC"/>
    <w:rsid w:val="005F7D76"/>
    <w:rsid w:val="006063F5"/>
    <w:rsid w:val="00682858"/>
    <w:rsid w:val="00697576"/>
    <w:rsid w:val="006A1B08"/>
    <w:rsid w:val="006A5422"/>
    <w:rsid w:val="006A716E"/>
    <w:rsid w:val="006B69EE"/>
    <w:rsid w:val="006C4253"/>
    <w:rsid w:val="006C48DF"/>
    <w:rsid w:val="006D3556"/>
    <w:rsid w:val="006D6AE5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745D"/>
    <w:rsid w:val="007D6D05"/>
    <w:rsid w:val="007E3874"/>
    <w:rsid w:val="0082462B"/>
    <w:rsid w:val="0083384A"/>
    <w:rsid w:val="008409D4"/>
    <w:rsid w:val="0085532B"/>
    <w:rsid w:val="008E6F54"/>
    <w:rsid w:val="008F6FE2"/>
    <w:rsid w:val="00902D00"/>
    <w:rsid w:val="009166A7"/>
    <w:rsid w:val="00970AB8"/>
    <w:rsid w:val="009A64D2"/>
    <w:rsid w:val="009C41AE"/>
    <w:rsid w:val="009E54CD"/>
    <w:rsid w:val="009F6D49"/>
    <w:rsid w:val="00A2779C"/>
    <w:rsid w:val="00A27F13"/>
    <w:rsid w:val="00A4455A"/>
    <w:rsid w:val="00A509D1"/>
    <w:rsid w:val="00A775D8"/>
    <w:rsid w:val="00A94024"/>
    <w:rsid w:val="00A95BB6"/>
    <w:rsid w:val="00AA4DE6"/>
    <w:rsid w:val="00AA737F"/>
    <w:rsid w:val="00AB3313"/>
    <w:rsid w:val="00AC560D"/>
    <w:rsid w:val="00AD27C3"/>
    <w:rsid w:val="00AF0941"/>
    <w:rsid w:val="00B064F2"/>
    <w:rsid w:val="00B10E2D"/>
    <w:rsid w:val="00B50478"/>
    <w:rsid w:val="00B51CD2"/>
    <w:rsid w:val="00B64C09"/>
    <w:rsid w:val="00B8586C"/>
    <w:rsid w:val="00BB193D"/>
    <w:rsid w:val="00C11991"/>
    <w:rsid w:val="00C2177D"/>
    <w:rsid w:val="00C26420"/>
    <w:rsid w:val="00C478E8"/>
    <w:rsid w:val="00C95768"/>
    <w:rsid w:val="00C9687A"/>
    <w:rsid w:val="00CD0E5C"/>
    <w:rsid w:val="00CE6C2F"/>
    <w:rsid w:val="00D05B12"/>
    <w:rsid w:val="00D12877"/>
    <w:rsid w:val="00D21BD1"/>
    <w:rsid w:val="00D32067"/>
    <w:rsid w:val="00D4324E"/>
    <w:rsid w:val="00D503E0"/>
    <w:rsid w:val="00D67459"/>
    <w:rsid w:val="00D67ACE"/>
    <w:rsid w:val="00D84531"/>
    <w:rsid w:val="00DB6475"/>
    <w:rsid w:val="00DD2D61"/>
    <w:rsid w:val="00DD5E54"/>
    <w:rsid w:val="00E42909"/>
    <w:rsid w:val="00E53983"/>
    <w:rsid w:val="00E54FFA"/>
    <w:rsid w:val="00E57509"/>
    <w:rsid w:val="00E57522"/>
    <w:rsid w:val="00E65443"/>
    <w:rsid w:val="00E96990"/>
    <w:rsid w:val="00EA5A37"/>
    <w:rsid w:val="00EB5E02"/>
    <w:rsid w:val="00EC79E5"/>
    <w:rsid w:val="00ED1E5B"/>
    <w:rsid w:val="00F3358A"/>
    <w:rsid w:val="00F57A1F"/>
    <w:rsid w:val="00F83879"/>
    <w:rsid w:val="00FA34C3"/>
    <w:rsid w:val="00FA3691"/>
    <w:rsid w:val="00FC01B7"/>
    <w:rsid w:val="00FC5C4D"/>
    <w:rsid w:val="00FD7C85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2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Juliana Heleno</cp:lastModifiedBy>
  <cp:revision>3</cp:revision>
  <cp:lastPrinted>2021-01-11T15:36:00Z</cp:lastPrinted>
  <dcterms:created xsi:type="dcterms:W3CDTF">2026-03-27T13:24:00Z</dcterms:created>
  <dcterms:modified xsi:type="dcterms:W3CDTF">2026-03-27T14:24:00Z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